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1CB" w14:textId="2A446B2B" w:rsidR="009A5CDA" w:rsidRPr="00DD6C43" w:rsidRDefault="001731CD">
      <w:pPr>
        <w:rPr>
          <w:sz w:val="21"/>
          <w:szCs w:val="21"/>
        </w:rPr>
      </w:pPr>
      <w:r w:rsidRPr="00DD6C43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DEDF8D" wp14:editId="18F20AFB">
                <wp:simplePos x="0" y="0"/>
                <wp:positionH relativeFrom="column">
                  <wp:posOffset>-175895</wp:posOffset>
                </wp:positionH>
                <wp:positionV relativeFrom="paragraph">
                  <wp:posOffset>6985</wp:posOffset>
                </wp:positionV>
                <wp:extent cx="4276725" cy="2127250"/>
                <wp:effectExtent l="0" t="0" r="15875" b="19050"/>
                <wp:wrapTight wrapText="bothSides">
                  <wp:wrapPolygon edited="0">
                    <wp:start x="0" y="0"/>
                    <wp:lineTo x="0" y="21664"/>
                    <wp:lineTo x="21616" y="21664"/>
                    <wp:lineTo x="2161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D8DC" w14:textId="77777777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Communication,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language</w:t>
                            </w:r>
                            <w:proofErr w:type="gramEnd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and literacy</w:t>
                            </w:r>
                          </w:p>
                          <w:p w14:paraId="6321D6B0" w14:textId="1B2C728B" w:rsidR="00D57266" w:rsidRPr="00DD6C43" w:rsidRDefault="00D57266" w:rsidP="005E4CAB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Writing: </w:t>
                            </w:r>
                          </w:p>
                          <w:p w14:paraId="699D2A6C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>Cosmic by Frank Cottrell-Boyce – Narrative</w:t>
                            </w:r>
                          </w:p>
                          <w:p w14:paraId="4D7163CD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>Spaced Out by Brain Moses and James Carter- Poetry</w:t>
                            </w:r>
                          </w:p>
                          <w:p w14:paraId="348EE969" w14:textId="3C24A78C" w:rsidR="00DD6C43" w:rsidRPr="00DD6C43" w:rsidRDefault="00DD6C43" w:rsidP="005E4C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 xml:space="preserve">A range of Non-Fiction texts - Explanation texts linked to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>Science</w:t>
                            </w:r>
                            <w:proofErr w:type="gramEnd"/>
                            <w:r w:rsidRPr="00DD6C43"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 xml:space="preserve"> and creation of their own planet</w:t>
                            </w:r>
                          </w:p>
                          <w:p w14:paraId="3DFEB280" w14:textId="30F22565" w:rsidR="00D57266" w:rsidRPr="00DD6C43" w:rsidRDefault="00D57266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Guided Reading: </w:t>
                            </w:r>
                            <w:r w:rsidR="00DD6C43"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12FF444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>VIPERS –linked to Cosmic by Frank Cottrell-Boyce</w:t>
                            </w:r>
                          </w:p>
                          <w:p w14:paraId="65E4AF8F" w14:textId="77777777" w:rsidR="00DD6C43" w:rsidRPr="00DD6C43" w:rsidRDefault="00DD6C43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312453" w14:textId="004B4831" w:rsidR="00E54492" w:rsidRPr="00DD6C43" w:rsidRDefault="00E54492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31D3094" w14:textId="4560BE42" w:rsidR="00E54492" w:rsidRPr="00DD6C43" w:rsidRDefault="00E54492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MFL:</w:t>
                            </w:r>
                          </w:p>
                          <w:p w14:paraId="698D6A89" w14:textId="5180B6A6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French – Children will learn how to tell the time in French, including how to tell o’clock, half past, quarter past and to, as well as the day of the week. 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"/>
                            </w:tblGrid>
                            <w:tr w:rsidR="00D57266" w:rsidRPr="00DD6C43" w14:paraId="6D3B98CE" w14:textId="77777777" w:rsidTr="001E3FB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DADBD14" w14:textId="77777777" w:rsidR="00D57266" w:rsidRPr="00DD6C43" w:rsidRDefault="00D57266" w:rsidP="001E3F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57266" w:rsidRPr="00DD6C43" w14:paraId="5D92AB6F" w14:textId="77777777" w:rsidTr="001E3FB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717F805" w14:textId="77777777" w:rsidR="00D57266" w:rsidRPr="00DD6C43" w:rsidRDefault="00D57266" w:rsidP="001E3F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57266" w:rsidRPr="00DD6C43" w14:paraId="008FF30E" w14:textId="77777777" w:rsidTr="001E3FB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EAEBCDB" w14:textId="77777777" w:rsidR="00D57266" w:rsidRPr="00DD6C43" w:rsidRDefault="00D57266" w:rsidP="001E3F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45EFA" w14:textId="24BC28ED" w:rsidR="00D57266" w:rsidRPr="00DD6C43" w:rsidRDefault="00D57266" w:rsidP="001E3FB7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7027DAEF" w14:textId="77777777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6E8E0" w14:textId="77777777" w:rsidR="00D57266" w:rsidRPr="00DD6C43" w:rsidRDefault="00D57266" w:rsidP="00CB463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D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.55pt;width:336.75pt;height:16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">
                <v:textbox>
                  <w:txbxContent>
                    <w:p w14:paraId="678BD8DC" w14:textId="77777777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Communication,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language</w:t>
                      </w:r>
                      <w:proofErr w:type="gramEnd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and literacy</w:t>
                      </w:r>
                    </w:p>
                    <w:p w14:paraId="6321D6B0" w14:textId="1B2C728B" w:rsidR="00D57266" w:rsidRPr="00DD6C43" w:rsidRDefault="00D57266" w:rsidP="005E4CAB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Writing: </w:t>
                      </w:r>
                    </w:p>
                    <w:p w14:paraId="699D2A6C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>Cosmic by Frank Cottrell-Boyce – Narrative</w:t>
                      </w:r>
                    </w:p>
                    <w:p w14:paraId="4D7163CD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>Spaced Out by Brain Moses and James Carter- Poetry</w:t>
                      </w:r>
                    </w:p>
                    <w:p w14:paraId="348EE969" w14:textId="3C24A78C" w:rsidR="00DD6C43" w:rsidRPr="00DD6C43" w:rsidRDefault="00DD6C43" w:rsidP="005E4C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 xml:space="preserve">A range of Non-Fiction texts - Explanation texts linked to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>Science</w:t>
                      </w:r>
                      <w:proofErr w:type="gramEnd"/>
                      <w:r w:rsidRPr="00DD6C43"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 xml:space="preserve"> and creation of their own planet</w:t>
                      </w:r>
                    </w:p>
                    <w:p w14:paraId="3DFEB280" w14:textId="30F22565" w:rsidR="00D57266" w:rsidRPr="00DD6C43" w:rsidRDefault="00D57266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Guided Reading: </w:t>
                      </w:r>
                      <w:r w:rsidR="00DD6C43"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12FF444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>VIPERS –linked to Cosmic by Frank Cottrell-Boyce</w:t>
                      </w:r>
                    </w:p>
                    <w:p w14:paraId="65E4AF8F" w14:textId="77777777" w:rsidR="00DD6C43" w:rsidRPr="00DD6C43" w:rsidRDefault="00DD6C43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</w:p>
                    <w:p w14:paraId="28312453" w14:textId="004B4831" w:rsidR="00E54492" w:rsidRPr="00DD6C43" w:rsidRDefault="00E54492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</w:p>
                    <w:p w14:paraId="631D3094" w14:textId="4560BE42" w:rsidR="00E54492" w:rsidRPr="00DD6C43" w:rsidRDefault="00E54492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MFL:</w:t>
                      </w:r>
                    </w:p>
                    <w:p w14:paraId="698D6A89" w14:textId="5180B6A6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French – Children will learn how to tell the time in French, including how to tell o’clock, half past, quarter past and to, as well as the day of the week. </w:t>
                      </w: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"/>
                      </w:tblGrid>
                      <w:tr w:rsidR="00D57266" w:rsidRPr="00DD6C43" w14:paraId="6D3B98CE" w14:textId="77777777" w:rsidTr="001E3FB7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DADBD14" w14:textId="77777777" w:rsidR="00D57266" w:rsidRPr="00DD6C43" w:rsidRDefault="00D57266" w:rsidP="001E3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57266" w:rsidRPr="00DD6C43" w14:paraId="5D92AB6F" w14:textId="77777777" w:rsidTr="001E3FB7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717F805" w14:textId="77777777" w:rsidR="00D57266" w:rsidRPr="00DD6C43" w:rsidRDefault="00D57266" w:rsidP="001E3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57266" w:rsidRPr="00DD6C43" w14:paraId="008FF30E" w14:textId="77777777" w:rsidTr="001E3FB7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EAEBCDB" w14:textId="77777777" w:rsidR="00D57266" w:rsidRPr="00DD6C43" w:rsidRDefault="00D57266" w:rsidP="001E3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FB45EFA" w14:textId="24BC28ED" w:rsidR="00D57266" w:rsidRPr="00DD6C43" w:rsidRDefault="00D57266" w:rsidP="001E3FB7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14:paraId="7027DAEF" w14:textId="77777777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1"/>
                          <w:szCs w:val="21"/>
                        </w:rPr>
                      </w:pPr>
                    </w:p>
                    <w:p w14:paraId="4406E8E0" w14:textId="77777777" w:rsidR="00D57266" w:rsidRPr="00DD6C43" w:rsidRDefault="00D57266" w:rsidP="00CB463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7CDC" w:rsidRPr="00DD6C43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7329EA" wp14:editId="3831B50D">
                <wp:simplePos x="0" y="0"/>
                <wp:positionH relativeFrom="column">
                  <wp:posOffset>4972050</wp:posOffset>
                </wp:positionH>
                <wp:positionV relativeFrom="paragraph">
                  <wp:posOffset>9525</wp:posOffset>
                </wp:positionV>
                <wp:extent cx="4032885" cy="1704975"/>
                <wp:effectExtent l="0" t="0" r="24765" b="28575"/>
                <wp:wrapTight wrapText="bothSides">
                  <wp:wrapPolygon edited="0">
                    <wp:start x="0" y="0"/>
                    <wp:lineTo x="0" y="21721"/>
                    <wp:lineTo x="21631" y="21721"/>
                    <wp:lineTo x="2163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ADEFF" w14:textId="4A15D272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Mathematical Development</w:t>
                            </w:r>
                          </w:p>
                          <w:p w14:paraId="42374D42" w14:textId="481064F1" w:rsidR="00BA1D2A" w:rsidRPr="00DD6C43" w:rsidRDefault="00BA1D2A" w:rsidP="00BA1D2A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Maths</w:t>
                            </w:r>
                            <w:proofErr w:type="spellEnd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="00DD6C43"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B562C19" w14:textId="5B258A04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Place value to 1 million</w:t>
                            </w:r>
                          </w:p>
                          <w:p w14:paraId="2F8FC012" w14:textId="2B0050F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Multiples, factors</w:t>
                            </w:r>
                          </w:p>
                          <w:p w14:paraId="10E41125" w14:textId="680AC079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Prime, square and cube numbers</w:t>
                            </w:r>
                          </w:p>
                          <w:p w14:paraId="7088BFA3" w14:textId="25320E8E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Multiply and divide by 10, 100,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1000</w:t>
                            </w:r>
                            <w:proofErr w:type="gramEnd"/>
                          </w:p>
                          <w:p w14:paraId="3F06FA69" w14:textId="66E3ACA6" w:rsidR="00BA1D2A" w:rsidRPr="00DD6C43" w:rsidRDefault="00BA1D2A" w:rsidP="00BA1D2A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KIRF Focus:</w:t>
                            </w:r>
                          </w:p>
                          <w:p w14:paraId="12713909" w14:textId="2A9040DE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Rounding to the nearest 10, 100, 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29EA" id="_x0000_s1027" type="#_x0000_t202" style="position:absolute;margin-left:391.5pt;margin-top:.75pt;width:317.55pt;height:13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">
                <v:textbox>
                  <w:txbxContent>
                    <w:p w14:paraId="771ADEFF" w14:textId="4A15D272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Mathematical Development</w:t>
                      </w:r>
                    </w:p>
                    <w:p w14:paraId="42374D42" w14:textId="481064F1" w:rsidR="00BA1D2A" w:rsidRPr="00DD6C43" w:rsidRDefault="00BA1D2A" w:rsidP="00BA1D2A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proofErr w:type="spellStart"/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Maths</w:t>
                      </w:r>
                      <w:proofErr w:type="spellEnd"/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:</w:t>
                      </w:r>
                      <w:r w:rsidR="00DD6C43"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B562C19" w14:textId="5B258A04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Place value to 1 million</w:t>
                      </w:r>
                    </w:p>
                    <w:p w14:paraId="2F8FC012" w14:textId="2B0050F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Multiples, factors</w:t>
                      </w:r>
                    </w:p>
                    <w:p w14:paraId="10E41125" w14:textId="680AC079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Prime, square and cube numbers</w:t>
                      </w:r>
                    </w:p>
                    <w:p w14:paraId="7088BFA3" w14:textId="25320E8E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Multiply and divide by 10, 100,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1000</w:t>
                      </w:r>
                      <w:proofErr w:type="gramEnd"/>
                    </w:p>
                    <w:p w14:paraId="3F06FA69" w14:textId="66E3ACA6" w:rsidR="00BA1D2A" w:rsidRPr="00DD6C43" w:rsidRDefault="00BA1D2A" w:rsidP="00BA1D2A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KIRF Focus:</w:t>
                      </w:r>
                    </w:p>
                    <w:p w14:paraId="12713909" w14:textId="2A9040DE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Rounding to the nearest 10, 100, 1,000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5CDA" w:rsidRPr="00DD6C43">
        <w:rPr>
          <w:sz w:val="21"/>
          <w:szCs w:val="21"/>
        </w:rPr>
        <w:t xml:space="preserve"> </w:t>
      </w:r>
    </w:p>
    <w:p w14:paraId="4FED35CE" w14:textId="38C05DEE" w:rsidR="009A5CDA" w:rsidRDefault="00E5449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51CA38" wp14:editId="7AFE2858">
                <wp:simplePos x="0" y="0"/>
                <wp:positionH relativeFrom="column">
                  <wp:posOffset>5915025</wp:posOffset>
                </wp:positionH>
                <wp:positionV relativeFrom="paragraph">
                  <wp:posOffset>1937385</wp:posOffset>
                </wp:positionV>
                <wp:extent cx="3086100" cy="2046605"/>
                <wp:effectExtent l="0" t="0" r="12700" b="10795"/>
                <wp:wrapTight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E816" w14:textId="7EFD9745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Personal,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social</w:t>
                            </w:r>
                            <w:proofErr w:type="gramEnd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and emotional development</w:t>
                            </w:r>
                          </w:p>
                          <w:p w14:paraId="61A13F74" w14:textId="7D3DCBFB" w:rsidR="00BA1D2A" w:rsidRPr="00DD6C43" w:rsidRDefault="00BA1D2A" w:rsidP="00BA1D2A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PSHE:</w:t>
                            </w:r>
                            <w:r w:rsidR="00DD6C43"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6AF1079" w14:textId="407D6D6D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Helvetica" w:hAnsi="Helvetica" w:cs="Helvetica"/>
                                <w:bCs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Cs/>
                                <w:sz w:val="15"/>
                                <w:szCs w:val="15"/>
                              </w:rPr>
                              <w:t xml:space="preserve">Safety first – Children will consider how they can take responsibility for their own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bCs/>
                                <w:sz w:val="15"/>
                                <w:szCs w:val="15"/>
                              </w:rPr>
                              <w:t>safety,</w:t>
                            </w:r>
                            <w:proofErr w:type="gramEnd"/>
                            <w:r w:rsidRPr="00DD6C43">
                              <w:rPr>
                                <w:rFonts w:ascii="Helvetica" w:hAnsi="Helvetica" w:cs="Helvetica"/>
                                <w:bCs/>
                                <w:sz w:val="15"/>
                                <w:szCs w:val="15"/>
                              </w:rPr>
                              <w:t xml:space="preserve"> through the choices they make. This unit also covers how to stand up to peer pressure, and what to do if they feel they are in danger. </w:t>
                            </w:r>
                          </w:p>
                          <w:p w14:paraId="50A2E53D" w14:textId="77777777" w:rsidR="00DD6C43" w:rsidRPr="00DD6C43" w:rsidRDefault="00DD6C43" w:rsidP="00DD6C43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RE: </w:t>
                            </w:r>
                          </w:p>
                          <w:p w14:paraId="1441311A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 w:cs="Helvetica"/>
                                <w:bCs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Cs/>
                                <w:sz w:val="15"/>
                                <w:szCs w:val="15"/>
                              </w:rPr>
                              <w:t xml:space="preserve">An overview of peace – the concept of peace is explored throughout multiple religions, drawing comparisons, and there is also a focus on how we can achieve and create peace. </w:t>
                            </w:r>
                          </w:p>
                          <w:p w14:paraId="5C48F985" w14:textId="723404A3" w:rsidR="00BA1D2A" w:rsidRPr="00DD6C43" w:rsidRDefault="00BA1D2A" w:rsidP="00BA1D2A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C95C823" w14:textId="77777777" w:rsidR="00D57266" w:rsidRPr="00DD6C43" w:rsidRDefault="00D57266" w:rsidP="00463A5F">
                            <w:p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A38" id="_x0000_s1028" type="#_x0000_t202" style="position:absolute;margin-left:465.75pt;margin-top:152.55pt;width:243pt;height:16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">
                <v:textbox>
                  <w:txbxContent>
                    <w:p w14:paraId="63FBE816" w14:textId="7EFD9745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Personal,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social</w:t>
                      </w:r>
                      <w:proofErr w:type="gramEnd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and emotional development</w:t>
                      </w:r>
                    </w:p>
                    <w:p w14:paraId="61A13F74" w14:textId="7D3DCBFB" w:rsidR="00BA1D2A" w:rsidRPr="00DD6C43" w:rsidRDefault="00BA1D2A" w:rsidP="00BA1D2A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PSHE:</w:t>
                      </w:r>
                      <w:r w:rsidR="00DD6C43"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6AF1079" w14:textId="407D6D6D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Helvetica" w:hAnsi="Helvetica" w:cs="Helvetica"/>
                          <w:bCs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Cs/>
                          <w:sz w:val="15"/>
                          <w:szCs w:val="15"/>
                        </w:rPr>
                        <w:t xml:space="preserve">Safety first – Children will consider how they can take responsibility for their own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bCs/>
                          <w:sz w:val="15"/>
                          <w:szCs w:val="15"/>
                        </w:rPr>
                        <w:t>safety,</w:t>
                      </w:r>
                      <w:proofErr w:type="gramEnd"/>
                      <w:r w:rsidRPr="00DD6C43">
                        <w:rPr>
                          <w:rFonts w:ascii="Helvetica" w:hAnsi="Helvetica" w:cs="Helvetica"/>
                          <w:bCs/>
                          <w:sz w:val="15"/>
                          <w:szCs w:val="15"/>
                        </w:rPr>
                        <w:t xml:space="preserve"> through the choices they make. This unit also covers how to stand up to peer pressure, and what to do if they feel they are in danger. </w:t>
                      </w:r>
                    </w:p>
                    <w:p w14:paraId="50A2E53D" w14:textId="77777777" w:rsidR="00DD6C43" w:rsidRPr="00DD6C43" w:rsidRDefault="00DD6C43" w:rsidP="00DD6C43">
                      <w:pPr>
                        <w:spacing w:line="240" w:lineRule="auto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RE: </w:t>
                      </w:r>
                    </w:p>
                    <w:p w14:paraId="1441311A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Helvetica" w:hAnsi="Helvetica" w:cs="Helvetica"/>
                          <w:bCs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Cs/>
                          <w:sz w:val="15"/>
                          <w:szCs w:val="15"/>
                        </w:rPr>
                        <w:t xml:space="preserve">An overview of peace – the concept of peace is explored throughout multiple religions, drawing comparisons, and there is also a focus on how we can achieve and create peace. </w:t>
                      </w:r>
                    </w:p>
                    <w:p w14:paraId="5C48F985" w14:textId="723404A3" w:rsidR="00BA1D2A" w:rsidRPr="00DD6C43" w:rsidRDefault="00BA1D2A" w:rsidP="00BA1D2A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</w:p>
                    <w:p w14:paraId="6C95C823" w14:textId="77777777" w:rsidR="00D57266" w:rsidRPr="00DD6C43" w:rsidRDefault="00D57266" w:rsidP="00463A5F">
                      <w:p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EDCB2" wp14:editId="2946869A">
                <wp:simplePos x="0" y="0"/>
                <wp:positionH relativeFrom="margin">
                  <wp:posOffset>4552950</wp:posOffset>
                </wp:positionH>
                <wp:positionV relativeFrom="paragraph">
                  <wp:posOffset>4239259</wp:posOffset>
                </wp:positionV>
                <wp:extent cx="0" cy="2571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12A64" id="Straight Connector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5pt,333.8pt" to="358.5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" strokecolor="black [3213]">
                <w10:wrap anchorx="margin"/>
              </v:line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F2E98" wp14:editId="399CD33B">
                <wp:simplePos x="0" y="0"/>
                <wp:positionH relativeFrom="column">
                  <wp:posOffset>2657475</wp:posOffset>
                </wp:positionH>
                <wp:positionV relativeFrom="paragraph">
                  <wp:posOffset>3191510</wp:posOffset>
                </wp:positionV>
                <wp:extent cx="590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6D06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251.3pt" to="255.7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" strokecolor="black [3213]"/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E0F14" wp14:editId="3BBFBA75">
                <wp:simplePos x="0" y="0"/>
                <wp:positionH relativeFrom="column">
                  <wp:posOffset>3028949</wp:posOffset>
                </wp:positionH>
                <wp:positionV relativeFrom="paragraph">
                  <wp:posOffset>1734185</wp:posOffset>
                </wp:positionV>
                <wp:extent cx="561975" cy="2190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79E46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36.55pt" to="282.7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CE62D" wp14:editId="5E6ADFC7">
                <wp:simplePos x="0" y="0"/>
                <wp:positionH relativeFrom="column">
                  <wp:posOffset>2228849</wp:posOffset>
                </wp:positionH>
                <wp:positionV relativeFrom="paragraph">
                  <wp:posOffset>4067809</wp:posOffset>
                </wp:positionV>
                <wp:extent cx="1019175" cy="5619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1D673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320.3pt" to="255.7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761E25" wp14:editId="62C2D511">
                <wp:simplePos x="0" y="0"/>
                <wp:positionH relativeFrom="column">
                  <wp:posOffset>-200025</wp:posOffset>
                </wp:positionH>
                <wp:positionV relativeFrom="paragraph">
                  <wp:posOffset>2010410</wp:posOffset>
                </wp:positionV>
                <wp:extent cx="2857500" cy="2171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160C" w14:textId="3755AFE1" w:rsidR="00D57266" w:rsidRPr="00DD6C43" w:rsidRDefault="00D57266" w:rsidP="00CB463C">
                            <w:pPr>
                              <w:jc w:val="center"/>
                              <w:rPr>
                                <w:rFonts w:ascii="Calibri" w:hAnsi="Calibri" w:cs="Helvetica"/>
                                <w:b/>
                              </w:rPr>
                            </w:pPr>
                            <w:r w:rsidRPr="00DD6C43">
                              <w:rPr>
                                <w:rFonts w:ascii="Calibri" w:hAnsi="Calibri" w:cs="Helvetica"/>
                                <w:b/>
                              </w:rPr>
                              <w:t>Knowledge and Understanding of the World</w:t>
                            </w:r>
                          </w:p>
                          <w:p w14:paraId="4A76BC06" w14:textId="77777777" w:rsidR="00DD6C43" w:rsidRPr="00DD6C43" w:rsidRDefault="00DD6C43" w:rsidP="00DD6C43">
                            <w:pPr>
                              <w:pStyle w:val="NoSpacing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History:</w:t>
                            </w:r>
                            <w:r w:rsidRPr="00DD6C43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4818002E" w14:textId="77777777" w:rsidR="00DD6C43" w:rsidRPr="00DD6C43" w:rsidRDefault="00DD6C43" w:rsidP="00DD6C4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History of space travel and the countries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involved</w:t>
                            </w:r>
                            <w:proofErr w:type="gramEnd"/>
                          </w:p>
                          <w:p w14:paraId="5BCBC1EC" w14:textId="77777777" w:rsidR="00DD6C43" w:rsidRPr="00DD6C43" w:rsidRDefault="00DD6C43" w:rsidP="00DD6C4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Moon landing / Apollo 11</w:t>
                            </w:r>
                          </w:p>
                          <w:p w14:paraId="32DB5313" w14:textId="77777777" w:rsidR="00DD6C43" w:rsidRPr="00DD6C43" w:rsidRDefault="00DD6C43" w:rsidP="00DD6C4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Roswell / Alien sightings </w:t>
                            </w:r>
                          </w:p>
                          <w:p w14:paraId="230EDFAA" w14:textId="77777777" w:rsidR="00DD6C43" w:rsidRPr="00DD6C43" w:rsidRDefault="00DD6C43" w:rsidP="00DD6C43">
                            <w:pPr>
                              <w:pStyle w:val="NoSpacing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CA7357B" w14:textId="77777777" w:rsidR="00DD6C43" w:rsidRPr="00DD6C43" w:rsidRDefault="00DD6C43" w:rsidP="00DD6C43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Geography:</w:t>
                            </w:r>
                          </w:p>
                          <w:p w14:paraId="05BB766B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Location of countries involved in the Space Race</w:t>
                            </w:r>
                          </w:p>
                          <w:p w14:paraId="2E127ABD" w14:textId="77777777" w:rsidR="00DD6C43" w:rsidRPr="00DD6C43" w:rsidRDefault="00DD6C43" w:rsidP="00BA1D2A">
                            <w:pPr>
                              <w:rPr>
                                <w:rFonts w:ascii="Helvetica" w:hAnsi="Helvetica" w:cs="Helvetic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903D8E" w14:textId="77777777" w:rsidR="00D57266" w:rsidRPr="00DD6C43" w:rsidRDefault="00D57266" w:rsidP="002426C9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A1458E" w14:textId="77777777" w:rsidR="00D57266" w:rsidRPr="00DD6C43" w:rsidRDefault="00D57266" w:rsidP="000D0892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DB9252" w14:textId="3EB85005" w:rsidR="00D57266" w:rsidRPr="00F04FEF" w:rsidRDefault="00D57266" w:rsidP="002426C9">
                            <w:pPr>
                              <w:pStyle w:val="ListParagraph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4222CF83" w14:textId="74297DCE" w:rsidR="00D57266" w:rsidRPr="00261E4B" w:rsidRDefault="00D57266" w:rsidP="00261E4B">
                            <w:pPr>
                              <w:ind w:left="360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4C7FB612" w14:textId="77777777" w:rsidR="00D57266" w:rsidRPr="00D948F9" w:rsidRDefault="00D57266" w:rsidP="00374228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1E25" id="_x0000_s1029" type="#_x0000_t202" style="position:absolute;margin-left:-15.75pt;margin-top:158.3pt;width:225pt;height:17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">
                <v:textbox>
                  <w:txbxContent>
                    <w:p w14:paraId="6AD0160C" w14:textId="3755AFE1" w:rsidR="00D57266" w:rsidRPr="00DD6C43" w:rsidRDefault="00D57266" w:rsidP="00CB463C">
                      <w:pPr>
                        <w:jc w:val="center"/>
                        <w:rPr>
                          <w:rFonts w:ascii="Calibri" w:hAnsi="Calibri" w:cs="Helvetica"/>
                          <w:b/>
                        </w:rPr>
                      </w:pPr>
                      <w:r w:rsidRPr="00DD6C43">
                        <w:rPr>
                          <w:rFonts w:ascii="Calibri" w:hAnsi="Calibri" w:cs="Helvetica"/>
                          <w:b/>
                        </w:rPr>
                        <w:t>Knowledge and Understanding of the World</w:t>
                      </w:r>
                    </w:p>
                    <w:p w14:paraId="4A76BC06" w14:textId="77777777" w:rsidR="00DD6C43" w:rsidRPr="00DD6C43" w:rsidRDefault="00DD6C43" w:rsidP="00DD6C43">
                      <w:pPr>
                        <w:pStyle w:val="NoSpacing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History:</w:t>
                      </w:r>
                      <w:r w:rsidRPr="00DD6C43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4818002E" w14:textId="77777777" w:rsidR="00DD6C43" w:rsidRPr="00DD6C43" w:rsidRDefault="00DD6C43" w:rsidP="00DD6C4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History of space travel and the countries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involved</w:t>
                      </w:r>
                      <w:proofErr w:type="gramEnd"/>
                    </w:p>
                    <w:p w14:paraId="5BCBC1EC" w14:textId="77777777" w:rsidR="00DD6C43" w:rsidRPr="00DD6C43" w:rsidRDefault="00DD6C43" w:rsidP="00DD6C4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Moon landing / Apollo 11</w:t>
                      </w:r>
                    </w:p>
                    <w:p w14:paraId="32DB5313" w14:textId="77777777" w:rsidR="00DD6C43" w:rsidRPr="00DD6C43" w:rsidRDefault="00DD6C43" w:rsidP="00DD6C4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Roswell / Alien sightings </w:t>
                      </w:r>
                    </w:p>
                    <w:p w14:paraId="230EDFAA" w14:textId="77777777" w:rsidR="00DD6C43" w:rsidRPr="00DD6C43" w:rsidRDefault="00DD6C43" w:rsidP="00DD6C43">
                      <w:pPr>
                        <w:pStyle w:val="NoSpacing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CA7357B" w14:textId="77777777" w:rsidR="00DD6C43" w:rsidRPr="00DD6C43" w:rsidRDefault="00DD6C43" w:rsidP="00DD6C43">
                      <w:pPr>
                        <w:spacing w:line="240" w:lineRule="auto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Geography:</w:t>
                      </w:r>
                    </w:p>
                    <w:p w14:paraId="05BB766B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Location of countries involved in the Space Race</w:t>
                      </w:r>
                    </w:p>
                    <w:p w14:paraId="2E127ABD" w14:textId="77777777" w:rsidR="00DD6C43" w:rsidRPr="00DD6C43" w:rsidRDefault="00DD6C43" w:rsidP="00BA1D2A">
                      <w:pPr>
                        <w:rPr>
                          <w:rFonts w:ascii="Helvetica" w:hAnsi="Helvetica" w:cs="Helvetica"/>
                          <w:bCs/>
                          <w:sz w:val="20"/>
                          <w:szCs w:val="20"/>
                        </w:rPr>
                      </w:pPr>
                    </w:p>
                    <w:p w14:paraId="55903D8E" w14:textId="77777777" w:rsidR="00D57266" w:rsidRPr="00DD6C43" w:rsidRDefault="00D57266" w:rsidP="002426C9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43A1458E" w14:textId="77777777" w:rsidR="00D57266" w:rsidRPr="00DD6C43" w:rsidRDefault="00D57266" w:rsidP="000D0892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18DB9252" w14:textId="3EB85005" w:rsidR="00D57266" w:rsidRPr="00F04FEF" w:rsidRDefault="00D57266" w:rsidP="002426C9">
                      <w:pPr>
                        <w:pStyle w:val="ListParagraph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14:paraId="4222CF83" w14:textId="74297DCE" w:rsidR="00D57266" w:rsidRPr="00261E4B" w:rsidRDefault="00D57266" w:rsidP="00261E4B">
                      <w:pPr>
                        <w:ind w:left="360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14:paraId="4C7FB612" w14:textId="77777777" w:rsidR="00D57266" w:rsidRPr="00D948F9" w:rsidRDefault="00D57266" w:rsidP="00374228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948F9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5DD73" wp14:editId="0B6D8538">
                <wp:simplePos x="0" y="0"/>
                <wp:positionH relativeFrom="column">
                  <wp:posOffset>5219700</wp:posOffset>
                </wp:positionH>
                <wp:positionV relativeFrom="paragraph">
                  <wp:posOffset>1391285</wp:posOffset>
                </wp:positionV>
                <wp:extent cx="457200" cy="542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4CB50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09.55pt" to="447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7CE91" wp14:editId="3B2F9FF0">
                <wp:simplePos x="0" y="0"/>
                <wp:positionH relativeFrom="column">
                  <wp:posOffset>5438775</wp:posOffset>
                </wp:positionH>
                <wp:positionV relativeFrom="paragraph">
                  <wp:posOffset>3134360</wp:posOffset>
                </wp:positionV>
                <wp:extent cx="47625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C250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46.8pt" to="465.7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5666E" wp14:editId="0C1B0A5F">
                <wp:simplePos x="0" y="0"/>
                <wp:positionH relativeFrom="column">
                  <wp:posOffset>5429250</wp:posOffset>
                </wp:positionH>
                <wp:positionV relativeFrom="paragraph">
                  <wp:posOffset>4191634</wp:posOffset>
                </wp:positionV>
                <wp:extent cx="1095375" cy="3524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14277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330.05pt" to="513.75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" strokecolor="black [3213]"/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9A4E0" wp14:editId="444FFCF5">
                <wp:simplePos x="0" y="0"/>
                <wp:positionH relativeFrom="column">
                  <wp:posOffset>3257550</wp:posOffset>
                </wp:positionH>
                <wp:positionV relativeFrom="paragraph">
                  <wp:posOffset>1943735</wp:posOffset>
                </wp:positionV>
                <wp:extent cx="2171700" cy="22860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A465" w14:textId="1ADBF128" w:rsidR="002426C9" w:rsidRDefault="002426C9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Year   Topic Overview</w:t>
                            </w:r>
                          </w:p>
                          <w:p w14:paraId="524A3728" w14:textId="661CB773" w:rsidR="00D57266" w:rsidRDefault="002426C9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Autumn</w:t>
                            </w:r>
                            <w:r w:rsidR="00D57266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Term 2023</w:t>
                            </w:r>
                          </w:p>
                          <w:p w14:paraId="6C7938A6" w14:textId="6B2E67C2" w:rsidR="00DD6C43" w:rsidRDefault="00DD6C43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Earth and Space </w:t>
                            </w:r>
                          </w:p>
                          <w:p w14:paraId="785F0782" w14:textId="292A9BC8" w:rsidR="00DD6C43" w:rsidRDefault="00DD6C43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A71A4D" wp14:editId="0C8F6ED3">
                                  <wp:extent cx="1979930" cy="1234440"/>
                                  <wp:effectExtent l="0" t="0" r="1270" b="0"/>
                                  <wp:docPr id="1163172873" name="Picture 1" descr="1920x1080px | free download | HD wallpaper: Solar System With Planet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3172873" name="Picture 1163172873" descr="1920x1080px | free download | HD wallpaper: Solar System With Planets ...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3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F1FCE4" w14:textId="525F9A73" w:rsidR="00D57266" w:rsidRPr="00F04FEF" w:rsidRDefault="00D57266" w:rsidP="00F04F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7713B05" wp14:editId="4CC4E2EC">
                                      <wp:extent cx="307975" cy="307975"/>
                                      <wp:effectExtent l="0" t="0" r="0" b="0"/>
                                      <wp:docPr id="19" name="AutoShape 1" descr="inking of the Titanic - Wikiped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975" cy="30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945FAC3" id="AutoShape 1" o:spid="_x0000_s1026" alt="inking of the Titanic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F04FEF">
                              <w:t xml:space="preserve"> </w:t>
                            </w:r>
                          </w:p>
                          <w:p w14:paraId="5EAB45FB" w14:textId="77777777" w:rsidR="00D57266" w:rsidRPr="00F04FEF" w:rsidRDefault="00D57266" w:rsidP="00F04FE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6B081FC" w14:textId="77777777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2CB09FD" w14:textId="77777777" w:rsidR="00D57266" w:rsidRPr="000112A0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D792E76" w14:textId="77777777" w:rsidR="00D57266" w:rsidRPr="00D948F9" w:rsidRDefault="00D57266" w:rsidP="00F2178B">
                            <w:pP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A4E0" id="_x0000_s1030" type="#_x0000_t202" style="position:absolute;margin-left:256.5pt;margin-top:153.05pt;width:171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">
                <v:textbox>
                  <w:txbxContent>
                    <w:p w14:paraId="76B6A465" w14:textId="1ADBF128" w:rsidR="002426C9" w:rsidRDefault="002426C9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Year   Topic Overview</w:t>
                      </w:r>
                    </w:p>
                    <w:p w14:paraId="524A3728" w14:textId="661CB773" w:rsidR="00D57266" w:rsidRDefault="002426C9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Autumn</w:t>
                      </w:r>
                      <w:r w:rsidR="00D57266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Term 2023</w:t>
                      </w:r>
                    </w:p>
                    <w:p w14:paraId="6C7938A6" w14:textId="6B2E67C2" w:rsidR="00DD6C43" w:rsidRDefault="00DD6C43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Earth and Space </w:t>
                      </w:r>
                    </w:p>
                    <w:p w14:paraId="785F0782" w14:textId="292A9BC8" w:rsidR="00DD6C43" w:rsidRDefault="00DD6C43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A71A4D" wp14:editId="0C8F6ED3">
                            <wp:extent cx="1979930" cy="1234440"/>
                            <wp:effectExtent l="0" t="0" r="1270" b="0"/>
                            <wp:docPr id="1163172873" name="Picture 1" descr="1920x1080px | free download | HD wallpaper: Solar System With Planet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3172873" name="Picture 1163172873" descr="1920x1080px | free download | HD wallpaper: Solar System With Planets ...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30" cy="1234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F1FCE4" w14:textId="525F9A73" w:rsidR="00D57266" w:rsidRPr="00F04FEF" w:rsidRDefault="00D57266" w:rsidP="00F04F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GB" w:eastAsia="en-GB"/>
                        </w:rPr>
                        <mc:AlternateContent>
                          <mc:Choice Requires="wps">
                            <w:drawing>
                              <wp:inline distT="0" distB="0" distL="0" distR="0" wp14:anchorId="47713B05" wp14:editId="4CC4E2EC">
                                <wp:extent cx="307975" cy="307975"/>
                                <wp:effectExtent l="0" t="0" r="0" b="0"/>
                                <wp:docPr id="19" name="AutoShape 1" descr="inking of the Titanic - Wiki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97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7E69252" id="AutoShape 1" o:spid="_x0000_s1026" alt="inking of the Titanic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F04FEF">
                        <w:t xml:space="preserve"> </w:t>
                      </w:r>
                    </w:p>
                    <w:p w14:paraId="5EAB45FB" w14:textId="77777777" w:rsidR="00D57266" w:rsidRPr="00F04FEF" w:rsidRDefault="00D57266" w:rsidP="00F04FEF">
                      <w:pPr>
                        <w:jc w:val="center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14:paraId="26B081FC" w14:textId="77777777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2CB09FD" w14:textId="77777777" w:rsidR="00D57266" w:rsidRPr="000112A0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D792E76" w14:textId="77777777" w:rsidR="00D57266" w:rsidRPr="00D948F9" w:rsidRDefault="00D57266" w:rsidP="00F2178B">
                      <w:pP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8F273" wp14:editId="1F9883B5">
                <wp:simplePos x="0" y="0"/>
                <wp:positionH relativeFrom="column">
                  <wp:posOffset>-209550</wp:posOffset>
                </wp:positionH>
                <wp:positionV relativeFrom="paragraph">
                  <wp:posOffset>4626610</wp:posOffset>
                </wp:positionV>
                <wp:extent cx="3181350" cy="1885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7C44" w14:textId="4A373EB0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Physical Development</w:t>
                            </w:r>
                          </w:p>
                          <w:p w14:paraId="1A3C15A4" w14:textId="79DC39C7" w:rsidR="00DD6C43" w:rsidRPr="00DD6C43" w:rsidRDefault="00DD6C43" w:rsidP="00DD6C43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PE: Invasion Games</w:t>
                            </w:r>
                          </w:p>
                          <w:p w14:paraId="446CCDF0" w14:textId="7A3AB2FB" w:rsidR="00631536" w:rsidRPr="00DD6C43" w:rsidRDefault="00DD6C43" w:rsidP="0063153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Children will recap on the fundamental skills needed to play a range of invasion games, such as dribbling with a ball,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passing</w:t>
                            </w:r>
                            <w:proofErr w:type="gramEnd"/>
                            <w:r w:rsidRPr="00DD6C4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and keeping possession.</w:t>
                            </w:r>
                          </w:p>
                          <w:p w14:paraId="75255552" w14:textId="2A7C87F2" w:rsidR="00FF4F68" w:rsidRPr="00631536" w:rsidRDefault="00FF4F68" w:rsidP="00631536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F273" id="_x0000_s1031" type="#_x0000_t202" style="position:absolute;margin-left:-16.5pt;margin-top:364.3pt;width:250.5pt;height:1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">
                <v:textbox>
                  <w:txbxContent>
                    <w:p w14:paraId="7BD27C44" w14:textId="4A373EB0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Physical Development</w:t>
                      </w:r>
                    </w:p>
                    <w:p w14:paraId="1A3C15A4" w14:textId="79DC39C7" w:rsidR="00DD6C43" w:rsidRPr="00DD6C43" w:rsidRDefault="00DD6C43" w:rsidP="00DD6C43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PE: Invasion Games</w:t>
                      </w:r>
                    </w:p>
                    <w:p w14:paraId="446CCDF0" w14:textId="7A3AB2FB" w:rsidR="00631536" w:rsidRPr="00DD6C43" w:rsidRDefault="00DD6C43" w:rsidP="0063153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Children will recap on the fundamental skills needed to play a range of invasion games, such as dribbling with a ball,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passing</w:t>
                      </w:r>
                      <w:proofErr w:type="gramEnd"/>
                      <w:r w:rsidRPr="00DD6C4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and keeping possession.</w:t>
                      </w:r>
                    </w:p>
                    <w:p w14:paraId="75255552" w14:textId="2A7C87F2" w:rsidR="00FF4F68" w:rsidRPr="00631536" w:rsidRDefault="00FF4F68" w:rsidP="00631536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93344A" wp14:editId="069B141D">
                <wp:simplePos x="0" y="0"/>
                <wp:positionH relativeFrom="margin">
                  <wp:align>center</wp:align>
                </wp:positionH>
                <wp:positionV relativeFrom="paragraph">
                  <wp:posOffset>4474210</wp:posOffset>
                </wp:positionV>
                <wp:extent cx="2695575" cy="2028825"/>
                <wp:effectExtent l="0" t="0" r="28575" b="28575"/>
                <wp:wrapTight wrapText="bothSides">
                  <wp:wrapPolygon edited="0">
                    <wp:start x="0" y="0"/>
                    <wp:lineTo x="0" y="21701"/>
                    <wp:lineTo x="21676" y="21701"/>
                    <wp:lineTo x="2167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8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344A" id="_x0000_s1031" type="#_x0000_t202" style="position:absolute;margin-left:0;margin-top:352.3pt;width:212.25pt;height:159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">
                <v:textbox>
                  <w:txbxContent/>
                </v:textbox>
                <w10:wrap type="tight" anchorx="margin"/>
              </v:shape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4B2A3E" wp14:editId="1B4C2AF7">
                <wp:simplePos x="0" y="0"/>
                <wp:positionH relativeFrom="column">
                  <wp:posOffset>6525260</wp:posOffset>
                </wp:positionH>
                <wp:positionV relativeFrom="paragraph">
                  <wp:posOffset>4321810</wp:posOffset>
                </wp:positionV>
                <wp:extent cx="2474595" cy="2171700"/>
                <wp:effectExtent l="0" t="0" r="14605" b="38100"/>
                <wp:wrapTight wrapText="bothSides">
                  <wp:wrapPolygon edited="0">
                    <wp:start x="0" y="0"/>
                    <wp:lineTo x="0" y="21726"/>
                    <wp:lineTo x="21506" y="21726"/>
                    <wp:lineTo x="215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80B3" w14:textId="5587669D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Creative Development</w:t>
                            </w:r>
                          </w:p>
                          <w:p w14:paraId="2AA5F180" w14:textId="77777777" w:rsidR="00DD6C43" w:rsidRDefault="00DD6C43" w:rsidP="00DD6C43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Art: I need Space – children will work towards creating their own space themed media</w:t>
                            </w:r>
                          </w:p>
                          <w:p w14:paraId="3B2E926B" w14:textId="77777777" w:rsidR="00DD6C43" w:rsidRPr="00631536" w:rsidRDefault="00DD6C43" w:rsidP="00DD6C43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Music: </w:t>
                            </w:r>
                            <w:r w:rsidRPr="00C00F24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to listen and appraise the Song Happy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by Pharrell Williams </w:t>
                            </w:r>
                            <w:r w:rsidRPr="00C00F24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and develop skills and knowledge of rhythm, pitch, </w:t>
                            </w:r>
                            <w:proofErr w:type="gramStart"/>
                            <w:r w:rsidRPr="00C00F24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tempo</w:t>
                            </w:r>
                            <w:proofErr w:type="gramEnd"/>
                            <w:r w:rsidRPr="00C00F24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and pulse.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285F97" w14:textId="4F0EC258" w:rsidR="00D57266" w:rsidRPr="00D948F9" w:rsidRDefault="00D57266" w:rsidP="002714DB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CE805C9" w14:textId="77777777" w:rsidR="00D57266" w:rsidRDefault="00D57266" w:rsidP="00271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32D95E" w14:textId="77777777" w:rsidR="00D57266" w:rsidRPr="002714DB" w:rsidRDefault="00D57266" w:rsidP="00271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2A3E" id="_x0000_s1033" type="#_x0000_t202" style="position:absolute;margin-left:513.8pt;margin-top:340.3pt;width:194.85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">
                <v:textbox>
                  <w:txbxContent>
                    <w:p w14:paraId="68AD80B3" w14:textId="5587669D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Creative Development</w:t>
                      </w:r>
                    </w:p>
                    <w:p w14:paraId="2AA5F180" w14:textId="77777777" w:rsidR="00DD6C43" w:rsidRDefault="00DD6C43" w:rsidP="00DD6C43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Art: I need Space – children will work towards creating their own space themed media</w:t>
                      </w:r>
                    </w:p>
                    <w:p w14:paraId="3B2E926B" w14:textId="77777777" w:rsidR="00DD6C43" w:rsidRPr="00631536" w:rsidRDefault="00DD6C43" w:rsidP="00DD6C43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Music: </w:t>
                      </w:r>
                      <w:r w:rsidRPr="00C00F24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to listen and appraise the Song Happy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by Pharrell Williams </w:t>
                      </w:r>
                      <w:r w:rsidRPr="00C00F24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and develop skills and knowledge of rhythm, pitch, </w:t>
                      </w:r>
                      <w:proofErr w:type="gramStart"/>
                      <w:r w:rsidRPr="00C00F24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tempo</w:t>
                      </w:r>
                      <w:proofErr w:type="gramEnd"/>
                      <w:r w:rsidRPr="00C00F24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and pulse.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285F97" w14:textId="4F0EC258" w:rsidR="00D57266" w:rsidRPr="00D948F9" w:rsidRDefault="00D57266" w:rsidP="002714DB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CE805C9" w14:textId="77777777" w:rsidR="00D57266" w:rsidRDefault="00D57266" w:rsidP="002714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32D95E" w14:textId="77777777" w:rsidR="00D57266" w:rsidRPr="002714DB" w:rsidRDefault="00D57266" w:rsidP="002714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26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8C411" wp14:editId="71A4349D">
                <wp:simplePos x="0" y="0"/>
                <wp:positionH relativeFrom="column">
                  <wp:posOffset>-1028065</wp:posOffset>
                </wp:positionH>
                <wp:positionV relativeFrom="paragraph">
                  <wp:posOffset>1800860</wp:posOffset>
                </wp:positionV>
                <wp:extent cx="34290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7E22F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141.8pt" to="-53.9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" strokecolor="black [3213]"/>
            </w:pict>
          </mc:Fallback>
        </mc:AlternateContent>
      </w:r>
      <w:r w:rsidR="000D0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FAFF5" wp14:editId="2B192359">
                <wp:simplePos x="0" y="0"/>
                <wp:positionH relativeFrom="column">
                  <wp:posOffset>-1028065</wp:posOffset>
                </wp:positionH>
                <wp:positionV relativeFrom="paragraph">
                  <wp:posOffset>4020185</wp:posOffset>
                </wp:positionV>
                <wp:extent cx="342900" cy="1028700"/>
                <wp:effectExtent l="0" t="0" r="381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D1783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316.55pt" to="-53.95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" strokecolor="black [3213]"/>
            </w:pict>
          </mc:Fallback>
        </mc:AlternateContent>
      </w:r>
      <w:r w:rsidR="007761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032A8" wp14:editId="3A6A3070">
                <wp:simplePos x="0" y="0"/>
                <wp:positionH relativeFrom="column">
                  <wp:posOffset>-913765</wp:posOffset>
                </wp:positionH>
                <wp:positionV relativeFrom="paragraph">
                  <wp:posOffset>4134485</wp:posOffset>
                </wp:positionV>
                <wp:extent cx="45085" cy="114300"/>
                <wp:effectExtent l="50800" t="0" r="56515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8">
                        <w:txbxContent>
                          <w:p w14:paraId="03B4D44B" w14:textId="2D9199D1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proofErr w:type="spellStart"/>
                            <w:r w:rsidRPr="008B0B30">
                              <w:rPr>
                                <w:rFonts w:ascii="Helvetica" w:hAnsi="Helvetica" w:cs="Helvetic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Scientific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 xml:space="preserve"> Development</w:t>
                            </w:r>
                          </w:p>
                          <w:p w14:paraId="4F8D061C" w14:textId="77777777" w:rsidR="00DD6C43" w:rsidRPr="00DD6C43" w:rsidRDefault="00DD6C43" w:rsidP="00DD6C43">
                            <w:pP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  <w:t>Science: Earth and Space</w:t>
                            </w:r>
                          </w:p>
                          <w:p w14:paraId="70303D3B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Phases of the moon </w:t>
                            </w:r>
                          </w:p>
                          <w:p w14:paraId="05A9F134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Order and features of the planets within the solar system</w:t>
                            </w:r>
                          </w:p>
                          <w:p w14:paraId="6397199A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Day &amp; night </w:t>
                            </w:r>
                          </w:p>
                          <w:p w14:paraId="36BE0E40" w14:textId="77777777" w:rsidR="00DD6C43" w:rsidRPr="00DD6C43" w:rsidRDefault="00DD6C43" w:rsidP="00DD6C43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  <w:t xml:space="preserve">ICT: </w:t>
                            </w:r>
                            <w:r w:rsidRPr="00DD6C43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Online Safety - Children will learn what a digital footprint is; how to keep safe whilst playing games as well as appropriate use of social media. </w:t>
                            </w:r>
                          </w:p>
                          <w:p w14:paraId="162CEC8E" w14:textId="540ED30B" w:rsidR="00D57266" w:rsidRPr="00DD6C43" w:rsidRDefault="00D57266" w:rsidP="00D57266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7BB929" w14:textId="77777777" w:rsidR="00D57266" w:rsidRPr="008B0B30" w:rsidRDefault="00D57266" w:rsidP="00463A5F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32A8" id="Text Box 18" o:spid="_x0000_s1034" type="#_x0000_t202" style="position:absolute;margin-left:-71.95pt;margin-top:325.55pt;width:3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" filled="f" stroked="f">
                <v:textbox style="mso-next-textbox:#_x0000_s1032">
                  <w:txbxContent>
                    <w:p w14:paraId="03B4D44B" w14:textId="2D9199D1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proofErr w:type="spellStart"/>
                      <w:r w:rsidRPr="008B0B30">
                        <w:rPr>
                          <w:rFonts w:ascii="Helvetica" w:hAnsi="Helvetica" w:cs="Helvetica"/>
                          <w:b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</w:rPr>
                        <w:t>Scientific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</w:rPr>
                        <w:t xml:space="preserve"> Development</w:t>
                      </w:r>
                    </w:p>
                    <w:p w14:paraId="4F8D061C" w14:textId="77777777" w:rsidR="00DD6C43" w:rsidRPr="00DD6C43" w:rsidRDefault="00DD6C43" w:rsidP="00DD6C43">
                      <w:pP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  <w:t>Science: Earth and Space</w:t>
                      </w:r>
                    </w:p>
                    <w:p w14:paraId="70303D3B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Phases of the moon </w:t>
                      </w:r>
                    </w:p>
                    <w:p w14:paraId="05A9F134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Order and features of the planets within the solar system</w:t>
                      </w:r>
                    </w:p>
                    <w:p w14:paraId="6397199A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Day &amp; night </w:t>
                      </w:r>
                    </w:p>
                    <w:p w14:paraId="36BE0E40" w14:textId="77777777" w:rsidR="00DD6C43" w:rsidRPr="00DD6C43" w:rsidRDefault="00DD6C43" w:rsidP="00DD6C43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  <w:t xml:space="preserve">ICT: </w:t>
                      </w:r>
                      <w:r w:rsidRPr="00DD6C43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Online Safety - Children will learn what a digital footprint is; how to keep safe whilst playing games as well as appropriate use of social media. </w:t>
                      </w:r>
                    </w:p>
                    <w:p w14:paraId="162CEC8E" w14:textId="540ED30B" w:rsidR="00D57266" w:rsidRPr="00DD6C43" w:rsidRDefault="00D57266" w:rsidP="00D57266">
                      <w:pPr>
                        <w:spacing w:after="0" w:line="240" w:lineRule="auto"/>
                        <w:rPr>
                          <w:rFonts w:ascii="Helvetica" w:hAnsi="Helvetica" w:cs="Arial"/>
                          <w:bCs/>
                          <w:sz w:val="15"/>
                          <w:szCs w:val="15"/>
                        </w:rPr>
                      </w:pPr>
                    </w:p>
                    <w:p w14:paraId="547BB929" w14:textId="77777777" w:rsidR="00D57266" w:rsidRPr="008B0B30" w:rsidRDefault="00D57266" w:rsidP="00463A5F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5CDA" w:rsidSect="00CB46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3076" w14:textId="77777777" w:rsidR="00D57266" w:rsidRDefault="00D57266" w:rsidP="009A5CDA">
      <w:pPr>
        <w:spacing w:after="0" w:line="240" w:lineRule="auto"/>
      </w:pPr>
      <w:r>
        <w:separator/>
      </w:r>
    </w:p>
  </w:endnote>
  <w:endnote w:type="continuationSeparator" w:id="0">
    <w:p w14:paraId="6B14CA42" w14:textId="77777777" w:rsidR="00D57266" w:rsidRDefault="00D57266" w:rsidP="009A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ABE1" w14:textId="77777777" w:rsidR="00D57266" w:rsidRDefault="00D57266" w:rsidP="009A5CDA">
      <w:pPr>
        <w:spacing w:after="0" w:line="240" w:lineRule="auto"/>
      </w:pPr>
      <w:r>
        <w:separator/>
      </w:r>
    </w:p>
  </w:footnote>
  <w:footnote w:type="continuationSeparator" w:id="0">
    <w:p w14:paraId="3E146CCB" w14:textId="77777777" w:rsidR="00D57266" w:rsidRDefault="00D57266" w:rsidP="009A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763"/>
    <w:multiLevelType w:val="hybridMultilevel"/>
    <w:tmpl w:val="C70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8D7"/>
    <w:multiLevelType w:val="hybridMultilevel"/>
    <w:tmpl w:val="09FE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4CB"/>
    <w:multiLevelType w:val="hybridMultilevel"/>
    <w:tmpl w:val="8D5A2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C5D16"/>
    <w:multiLevelType w:val="hybridMultilevel"/>
    <w:tmpl w:val="DFF2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128"/>
    <w:multiLevelType w:val="hybridMultilevel"/>
    <w:tmpl w:val="E236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309A"/>
    <w:multiLevelType w:val="hybridMultilevel"/>
    <w:tmpl w:val="907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8ED"/>
    <w:multiLevelType w:val="hybridMultilevel"/>
    <w:tmpl w:val="ED8A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C0499"/>
    <w:multiLevelType w:val="hybridMultilevel"/>
    <w:tmpl w:val="3BF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60FE"/>
    <w:multiLevelType w:val="hybridMultilevel"/>
    <w:tmpl w:val="823A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A2C5A"/>
    <w:multiLevelType w:val="hybridMultilevel"/>
    <w:tmpl w:val="6574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11CF"/>
    <w:multiLevelType w:val="hybridMultilevel"/>
    <w:tmpl w:val="F892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37A12"/>
    <w:multiLevelType w:val="hybridMultilevel"/>
    <w:tmpl w:val="ACC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796F"/>
    <w:multiLevelType w:val="hybridMultilevel"/>
    <w:tmpl w:val="B0D8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133ED"/>
    <w:multiLevelType w:val="hybridMultilevel"/>
    <w:tmpl w:val="B708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08C2"/>
    <w:multiLevelType w:val="hybridMultilevel"/>
    <w:tmpl w:val="7C80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49D3"/>
    <w:multiLevelType w:val="hybridMultilevel"/>
    <w:tmpl w:val="E64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D1D2C"/>
    <w:multiLevelType w:val="hybridMultilevel"/>
    <w:tmpl w:val="BFC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1C90"/>
    <w:multiLevelType w:val="hybridMultilevel"/>
    <w:tmpl w:val="D9C4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2F4E"/>
    <w:multiLevelType w:val="hybridMultilevel"/>
    <w:tmpl w:val="1A2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53684"/>
    <w:multiLevelType w:val="hybridMultilevel"/>
    <w:tmpl w:val="30CA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65670"/>
    <w:multiLevelType w:val="hybridMultilevel"/>
    <w:tmpl w:val="9B8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54646"/>
    <w:multiLevelType w:val="hybridMultilevel"/>
    <w:tmpl w:val="72D4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9614">
    <w:abstractNumId w:val="18"/>
  </w:num>
  <w:num w:numId="2" w16cid:durableId="469596901">
    <w:abstractNumId w:val="13"/>
  </w:num>
  <w:num w:numId="3" w16cid:durableId="320356119">
    <w:abstractNumId w:val="5"/>
  </w:num>
  <w:num w:numId="4" w16cid:durableId="1830563113">
    <w:abstractNumId w:val="9"/>
  </w:num>
  <w:num w:numId="5" w16cid:durableId="182718646">
    <w:abstractNumId w:val="4"/>
  </w:num>
  <w:num w:numId="6" w16cid:durableId="433980903">
    <w:abstractNumId w:val="8"/>
  </w:num>
  <w:num w:numId="7" w16cid:durableId="2103408375">
    <w:abstractNumId w:val="15"/>
  </w:num>
  <w:num w:numId="8" w16cid:durableId="1640917043">
    <w:abstractNumId w:val="7"/>
  </w:num>
  <w:num w:numId="9" w16cid:durableId="1801536568">
    <w:abstractNumId w:val="16"/>
  </w:num>
  <w:num w:numId="10" w16cid:durableId="649988714">
    <w:abstractNumId w:val="19"/>
  </w:num>
  <w:num w:numId="11" w16cid:durableId="1858545082">
    <w:abstractNumId w:val="2"/>
  </w:num>
  <w:num w:numId="12" w16cid:durableId="2138330201">
    <w:abstractNumId w:val="21"/>
  </w:num>
  <w:num w:numId="13" w16cid:durableId="2134128726">
    <w:abstractNumId w:val="17"/>
  </w:num>
  <w:num w:numId="14" w16cid:durableId="428938065">
    <w:abstractNumId w:val="3"/>
  </w:num>
  <w:num w:numId="15" w16cid:durableId="1354528735">
    <w:abstractNumId w:val="10"/>
  </w:num>
  <w:num w:numId="16" w16cid:durableId="2041197882">
    <w:abstractNumId w:val="6"/>
  </w:num>
  <w:num w:numId="17" w16cid:durableId="851802374">
    <w:abstractNumId w:val="12"/>
  </w:num>
  <w:num w:numId="18" w16cid:durableId="822165349">
    <w:abstractNumId w:val="14"/>
  </w:num>
  <w:num w:numId="19" w16cid:durableId="897206230">
    <w:abstractNumId w:val="1"/>
  </w:num>
  <w:num w:numId="20" w16cid:durableId="1963028143">
    <w:abstractNumId w:val="20"/>
  </w:num>
  <w:num w:numId="21" w16cid:durableId="297959250">
    <w:abstractNumId w:val="11"/>
  </w:num>
  <w:num w:numId="22" w16cid:durableId="37312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3C"/>
    <w:rsid w:val="000112A0"/>
    <w:rsid w:val="000D0892"/>
    <w:rsid w:val="000D484C"/>
    <w:rsid w:val="001731CD"/>
    <w:rsid w:val="001760A6"/>
    <w:rsid w:val="001B52D6"/>
    <w:rsid w:val="001E3FB7"/>
    <w:rsid w:val="002426C9"/>
    <w:rsid w:val="00253392"/>
    <w:rsid w:val="00261E4B"/>
    <w:rsid w:val="002714DB"/>
    <w:rsid w:val="00343167"/>
    <w:rsid w:val="00374228"/>
    <w:rsid w:val="004135D8"/>
    <w:rsid w:val="004153E6"/>
    <w:rsid w:val="00463A5F"/>
    <w:rsid w:val="00471728"/>
    <w:rsid w:val="0050679A"/>
    <w:rsid w:val="00562648"/>
    <w:rsid w:val="005B2BB6"/>
    <w:rsid w:val="005E4CAB"/>
    <w:rsid w:val="00631536"/>
    <w:rsid w:val="0063590A"/>
    <w:rsid w:val="00694120"/>
    <w:rsid w:val="006C06F3"/>
    <w:rsid w:val="00776136"/>
    <w:rsid w:val="00806559"/>
    <w:rsid w:val="008478A7"/>
    <w:rsid w:val="00867DBC"/>
    <w:rsid w:val="008A2CA4"/>
    <w:rsid w:val="008B0B30"/>
    <w:rsid w:val="008F41C7"/>
    <w:rsid w:val="00992B33"/>
    <w:rsid w:val="009A5CDA"/>
    <w:rsid w:val="00B44280"/>
    <w:rsid w:val="00BA1D2A"/>
    <w:rsid w:val="00BA68A2"/>
    <w:rsid w:val="00BF36AF"/>
    <w:rsid w:val="00CA031B"/>
    <w:rsid w:val="00CB463C"/>
    <w:rsid w:val="00CD460D"/>
    <w:rsid w:val="00D1760C"/>
    <w:rsid w:val="00D57266"/>
    <w:rsid w:val="00D948F9"/>
    <w:rsid w:val="00DA263C"/>
    <w:rsid w:val="00DD6C43"/>
    <w:rsid w:val="00E305A6"/>
    <w:rsid w:val="00E54492"/>
    <w:rsid w:val="00EB2ACE"/>
    <w:rsid w:val="00ED7CDC"/>
    <w:rsid w:val="00F04FEF"/>
    <w:rsid w:val="00F05784"/>
    <w:rsid w:val="00F2178B"/>
    <w:rsid w:val="00FE0A4E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5D6FB"/>
  <w15:docId w15:val="{6DE838BA-0155-45A6-B857-453D94B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A"/>
  </w:style>
  <w:style w:type="paragraph" w:styleId="Footer">
    <w:name w:val="footer"/>
    <w:basedOn w:val="Normal"/>
    <w:link w:val="Foot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A"/>
  </w:style>
  <w:style w:type="table" w:styleId="TableGrid">
    <w:name w:val="Table Grid"/>
    <w:basedOn w:val="TableNormal"/>
    <w:uiPriority w:val="59"/>
    <w:rsid w:val="009A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3F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D6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llpaperflare.com/solar-system-with-planets-mercury-venus-earth-mars-asteroid-belt-jupiter-saturn-uranus-neptune-and-pluton-desktop-wallpaper-hd-5200%C3%973250-wallpaper-pevaz/download/1920x108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EAA272CF2C44A62E9B1AE239E8C4" ma:contentTypeVersion="17" ma:contentTypeDescription="Create a new document." ma:contentTypeScope="" ma:versionID="5976e877e42742a1a00d4d3b4e80f11d">
  <xsd:schema xmlns:xsd="http://www.w3.org/2001/XMLSchema" xmlns:xs="http://www.w3.org/2001/XMLSchema" xmlns:p="http://schemas.microsoft.com/office/2006/metadata/properties" xmlns:ns2="037b13a7-acb9-42de-8e17-8099233ee005" xmlns:ns3="479535b6-1289-46e3-bd7c-6bb3257fdd45" targetNamespace="http://schemas.microsoft.com/office/2006/metadata/properties" ma:root="true" ma:fieldsID="de838d75e6dba49029ee6676b4c8347a" ns2:_="" ns3:_="">
    <xsd:import namespace="037b13a7-acb9-42de-8e17-8099233ee005"/>
    <xsd:import namespace="479535b6-1289-46e3-bd7c-6bb3257fd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13a7-acb9-42de-8e17-8099233ee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7d58b-ec04-40ba-a41d-32032baf9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535b6-1289-46e3-bd7c-6bb3257f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7a98a4-9bbc-4f65-85ee-7760b8cf991f}" ma:internalName="TaxCatchAll" ma:showField="CatchAllData" ma:web="479535b6-1289-46e3-bd7c-6bb3257fd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b13a7-acb9-42de-8e17-8099233ee005">
      <Terms xmlns="http://schemas.microsoft.com/office/infopath/2007/PartnerControls"/>
    </lcf76f155ced4ddcb4097134ff3c332f>
    <TaxCatchAll xmlns="479535b6-1289-46e3-bd7c-6bb3257fdd45" xsi:nil="true"/>
  </documentManagement>
</p:properties>
</file>

<file path=customXml/itemProps1.xml><?xml version="1.0" encoding="utf-8"?>
<ds:datastoreItem xmlns:ds="http://schemas.openxmlformats.org/officeDocument/2006/customXml" ds:itemID="{BCBF3BD3-ABBC-48BD-A6B2-E4E81E06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13a7-acb9-42de-8e17-8099233ee005"/>
    <ds:schemaRef ds:uri="479535b6-1289-46e3-bd7c-6bb3257fd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5BC20-6EF2-42E6-AF51-F0131F81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8A8A-2FAF-4C5D-BDC4-58D01C8F36E0}">
  <ds:schemaRefs>
    <ds:schemaRef ds:uri="http://purl.org/dc/elements/1.1/"/>
    <ds:schemaRef ds:uri="http://www.w3.org/XML/1998/namespace"/>
    <ds:schemaRef ds:uri="037b13a7-acb9-42de-8e17-8099233ee00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9535b6-1289-46e3-bd7c-6bb3257fdd4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Thompson</dc:creator>
  <cp:lastModifiedBy>Imogen Rea</cp:lastModifiedBy>
  <cp:revision>3</cp:revision>
  <cp:lastPrinted>2019-06-17T08:38:00Z</cp:lastPrinted>
  <dcterms:created xsi:type="dcterms:W3CDTF">2023-09-21T09:31:00Z</dcterms:created>
  <dcterms:modified xsi:type="dcterms:W3CDTF">2023-09-21T09:48:00Z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0x0101000DADEAA272CF2C44A62E9B1AE239E8C4</vt:lpwstr>
  </property>
</Properties>
</file>